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F526C" w14:textId="77777777" w:rsidR="00126492" w:rsidRDefault="00126492" w:rsidP="00126492">
      <w:pPr>
        <w:spacing w:line="360" w:lineRule="auto"/>
        <w:jc w:val="center"/>
        <w:rPr>
          <w:b/>
          <w:bCs/>
        </w:rPr>
      </w:pPr>
      <w:r w:rsidRPr="00075C6D">
        <w:rPr>
          <w:b/>
          <w:bCs/>
        </w:rPr>
        <w:t>APPENDIX 2</w:t>
      </w:r>
    </w:p>
    <w:p w14:paraId="2D99E56F" w14:textId="77777777" w:rsidR="00126492" w:rsidRPr="00075C6D" w:rsidRDefault="00126492" w:rsidP="00126492">
      <w:pPr>
        <w:jc w:val="center"/>
        <w:rPr>
          <w:b/>
          <w:bCs/>
        </w:rPr>
      </w:pPr>
    </w:p>
    <w:p w14:paraId="040391E5" w14:textId="5E0B0960" w:rsidR="00126492" w:rsidRPr="00075C6D" w:rsidRDefault="00126492" w:rsidP="00126492">
      <w:pPr>
        <w:jc w:val="center"/>
        <w:rPr>
          <w:b/>
          <w:bCs/>
        </w:rPr>
      </w:pPr>
      <w:r w:rsidRPr="00075C6D">
        <w:rPr>
          <w:b/>
          <w:bCs/>
        </w:rPr>
        <w:t xml:space="preserve">Release-recapture data for Japanese Murrelet </w:t>
      </w:r>
      <w:r w:rsidRPr="00075C6D">
        <w:rPr>
          <w:b/>
          <w:bCs/>
          <w:i/>
          <w:iCs/>
        </w:rPr>
        <w:t>Synthliboramphus wumizusume</w:t>
      </w:r>
      <w:r w:rsidRPr="00075C6D">
        <w:rPr>
          <w:b/>
          <w:bCs/>
        </w:rPr>
        <w:t xml:space="preserve"> ringed at Eboshijima</w:t>
      </w:r>
      <w:r w:rsidR="002510AB">
        <w:rPr>
          <w:b/>
          <w:bCs/>
        </w:rPr>
        <w:t>, Japan</w:t>
      </w:r>
      <w:r w:rsidRPr="00075C6D">
        <w:rPr>
          <w:b/>
          <w:bCs/>
        </w:rPr>
        <w:t xml:space="preserve"> during the breeding season in 2013</w:t>
      </w:r>
      <w:r w:rsidR="002510AB">
        <w:rPr>
          <w:b/>
          <w:bCs/>
        </w:rPr>
        <w:t>–</w:t>
      </w:r>
      <w:r w:rsidRPr="00075C6D">
        <w:rPr>
          <w:b/>
          <w:bCs/>
        </w:rPr>
        <w:t>2022 (</w:t>
      </w:r>
      <w:r w:rsidRPr="00A85FBC">
        <w:rPr>
          <w:b/>
          <w:bCs/>
          <w:i/>
          <w:iCs/>
        </w:rPr>
        <w:t>n</w:t>
      </w:r>
      <w:r w:rsidRPr="00075C6D">
        <w:rPr>
          <w:b/>
          <w:bCs/>
        </w:rPr>
        <w:t xml:space="preserve"> = 187)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636"/>
        <w:gridCol w:w="948"/>
        <w:gridCol w:w="610"/>
        <w:gridCol w:w="610"/>
        <w:gridCol w:w="612"/>
        <w:gridCol w:w="612"/>
        <w:gridCol w:w="612"/>
        <w:gridCol w:w="612"/>
        <w:gridCol w:w="612"/>
        <w:gridCol w:w="612"/>
        <w:gridCol w:w="612"/>
        <w:gridCol w:w="612"/>
        <w:gridCol w:w="788"/>
        <w:gridCol w:w="872"/>
      </w:tblGrid>
      <w:tr w:rsidR="00126492" w:rsidRPr="00075C6D" w14:paraId="3312FAF2" w14:textId="77777777" w:rsidTr="002A5B3A">
        <w:trPr>
          <w:trHeight w:val="276"/>
          <w:jc w:val="center"/>
        </w:trPr>
        <w:tc>
          <w:tcPr>
            <w:tcW w:w="339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800A502" w14:textId="77777777" w:rsidR="00126492" w:rsidRPr="00075C6D" w:rsidRDefault="00126492" w:rsidP="002A5B3A">
            <w:pPr>
              <w:rPr>
                <w:b/>
                <w:bCs/>
                <w:spacing w:val="-6"/>
                <w:sz w:val="18"/>
                <w:szCs w:val="18"/>
              </w:rPr>
            </w:pPr>
            <w:bookmarkStart w:id="0" w:name="_Hlk106987839"/>
            <w:r w:rsidRPr="00075C6D">
              <w:rPr>
                <w:b/>
                <w:bCs/>
                <w:spacing w:val="-6"/>
                <w:sz w:val="18"/>
                <w:szCs w:val="18"/>
              </w:rPr>
              <w:t>Year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6F4A6" w14:textId="71A3FBD2" w:rsidR="00126492" w:rsidRPr="00075C6D" w:rsidRDefault="00126492" w:rsidP="002A5B3A">
            <w:pPr>
              <w:rPr>
                <w:b/>
                <w:bCs/>
                <w:spacing w:val="-6"/>
                <w:sz w:val="18"/>
                <w:szCs w:val="18"/>
                <w:vertAlign w:val="superscript"/>
              </w:rPr>
            </w:pPr>
            <w:r w:rsidRPr="00075C6D">
              <w:rPr>
                <w:b/>
                <w:bCs/>
                <w:spacing w:val="-6"/>
                <w:sz w:val="18"/>
                <w:szCs w:val="18"/>
              </w:rPr>
              <w:t>Total released</w:t>
            </w:r>
            <w:r w:rsidR="00407188">
              <w:rPr>
                <w:spacing w:val="-6"/>
                <w:sz w:val="18"/>
                <w:szCs w:val="18"/>
                <w:vertAlign w:val="superscript"/>
                <w:lang w:val="en-001"/>
              </w:rPr>
              <w:t xml:space="preserve"> </w:t>
            </w:r>
            <w:r w:rsidRPr="00075C6D">
              <w:rPr>
                <w:spacing w:val="-6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3267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4639D" w14:textId="77777777" w:rsidR="00126492" w:rsidRPr="00075C6D" w:rsidRDefault="00126492" w:rsidP="002A5B3A">
            <w:pPr>
              <w:rPr>
                <w:b/>
                <w:bCs/>
                <w:spacing w:val="-6"/>
                <w:sz w:val="18"/>
                <w:szCs w:val="18"/>
              </w:rPr>
            </w:pPr>
            <w:r w:rsidRPr="00075C6D">
              <w:rPr>
                <w:b/>
                <w:bCs/>
                <w:spacing w:val="-6"/>
                <w:sz w:val="18"/>
                <w:szCs w:val="18"/>
              </w:rPr>
              <w:t>Year of recapture</w:t>
            </w:r>
          </w:p>
        </w:tc>
        <w:tc>
          <w:tcPr>
            <w:tcW w:w="887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E59AD" w14:textId="1EB131F1" w:rsidR="00126492" w:rsidRPr="00075C6D" w:rsidRDefault="00126492" w:rsidP="002A5B3A">
            <w:pPr>
              <w:rPr>
                <w:b/>
                <w:bCs/>
                <w:spacing w:val="-6"/>
                <w:sz w:val="18"/>
                <w:szCs w:val="18"/>
                <w:vertAlign w:val="superscript"/>
              </w:rPr>
            </w:pPr>
            <w:r w:rsidRPr="00075C6D">
              <w:rPr>
                <w:b/>
                <w:bCs/>
                <w:spacing w:val="-6"/>
                <w:sz w:val="18"/>
                <w:szCs w:val="18"/>
              </w:rPr>
              <w:t>Total individual</w:t>
            </w:r>
            <w:r w:rsidRPr="00075C6D">
              <w:rPr>
                <w:spacing w:val="-6"/>
                <w:sz w:val="18"/>
                <w:szCs w:val="18"/>
                <w:vertAlign w:val="superscript"/>
              </w:rPr>
              <w:t xml:space="preserve"> b</w:t>
            </w:r>
          </w:p>
        </w:tc>
      </w:tr>
      <w:tr w:rsidR="00126492" w:rsidRPr="00075C6D" w14:paraId="66C5147A" w14:textId="77777777" w:rsidTr="002A5B3A">
        <w:trPr>
          <w:trHeight w:val="20"/>
          <w:jc w:val="center"/>
        </w:trPr>
        <w:tc>
          <w:tcPr>
            <w:tcW w:w="339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D91F" w14:textId="77777777" w:rsidR="00126492" w:rsidRPr="00075C6D" w:rsidRDefault="00126492" w:rsidP="002A5B3A">
            <w:pPr>
              <w:rPr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6377D7" w14:textId="77777777" w:rsidR="00126492" w:rsidRPr="00075C6D" w:rsidRDefault="00126492" w:rsidP="002A5B3A">
            <w:pPr>
              <w:rPr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F95D6E" w14:textId="77777777" w:rsidR="00126492" w:rsidRPr="00075C6D" w:rsidRDefault="00126492" w:rsidP="002A5B3A">
            <w:pPr>
              <w:rPr>
                <w:b/>
                <w:bCs/>
                <w:spacing w:val="-6"/>
                <w:sz w:val="18"/>
                <w:szCs w:val="18"/>
              </w:rPr>
            </w:pPr>
            <w:r w:rsidRPr="00075C6D">
              <w:rPr>
                <w:b/>
                <w:bCs/>
                <w:spacing w:val="-6"/>
                <w:sz w:val="18"/>
                <w:szCs w:val="18"/>
              </w:rPr>
              <w:t>2013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21523" w14:textId="77777777" w:rsidR="00126492" w:rsidRPr="00075C6D" w:rsidRDefault="00126492" w:rsidP="002A5B3A">
            <w:pPr>
              <w:rPr>
                <w:b/>
                <w:bCs/>
                <w:spacing w:val="-6"/>
                <w:sz w:val="18"/>
                <w:szCs w:val="18"/>
              </w:rPr>
            </w:pPr>
            <w:r w:rsidRPr="00075C6D">
              <w:rPr>
                <w:b/>
                <w:bCs/>
                <w:spacing w:val="-6"/>
                <w:sz w:val="18"/>
                <w:szCs w:val="18"/>
              </w:rPr>
              <w:t>2014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71A0D5" w14:textId="77777777" w:rsidR="00126492" w:rsidRPr="00075C6D" w:rsidRDefault="00126492" w:rsidP="002A5B3A">
            <w:pPr>
              <w:rPr>
                <w:b/>
                <w:bCs/>
                <w:spacing w:val="-6"/>
                <w:sz w:val="18"/>
                <w:szCs w:val="18"/>
              </w:rPr>
            </w:pPr>
            <w:r w:rsidRPr="00075C6D">
              <w:rPr>
                <w:b/>
                <w:bCs/>
                <w:spacing w:val="-6"/>
                <w:sz w:val="18"/>
                <w:szCs w:val="18"/>
              </w:rPr>
              <w:t>2015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33B8F0" w14:textId="77777777" w:rsidR="00126492" w:rsidRPr="00075C6D" w:rsidRDefault="00126492" w:rsidP="002A5B3A">
            <w:pPr>
              <w:rPr>
                <w:b/>
                <w:bCs/>
                <w:spacing w:val="-6"/>
                <w:sz w:val="18"/>
                <w:szCs w:val="18"/>
              </w:rPr>
            </w:pPr>
            <w:r w:rsidRPr="00075C6D">
              <w:rPr>
                <w:b/>
                <w:bCs/>
                <w:spacing w:val="-6"/>
                <w:sz w:val="18"/>
                <w:szCs w:val="18"/>
              </w:rPr>
              <w:t>2016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4A9EF3" w14:textId="77777777" w:rsidR="00126492" w:rsidRPr="00075C6D" w:rsidRDefault="00126492" w:rsidP="002A5B3A">
            <w:pPr>
              <w:rPr>
                <w:b/>
                <w:bCs/>
                <w:spacing w:val="-6"/>
                <w:sz w:val="18"/>
                <w:szCs w:val="18"/>
              </w:rPr>
            </w:pPr>
            <w:r w:rsidRPr="00075C6D">
              <w:rPr>
                <w:b/>
                <w:bCs/>
                <w:spacing w:val="-6"/>
                <w:sz w:val="18"/>
                <w:szCs w:val="18"/>
              </w:rPr>
              <w:t>2017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C0A4A6" w14:textId="77777777" w:rsidR="00126492" w:rsidRPr="00075C6D" w:rsidRDefault="00126492" w:rsidP="002A5B3A">
            <w:pPr>
              <w:rPr>
                <w:b/>
                <w:bCs/>
                <w:spacing w:val="-6"/>
                <w:sz w:val="18"/>
                <w:szCs w:val="18"/>
              </w:rPr>
            </w:pPr>
            <w:r w:rsidRPr="00075C6D">
              <w:rPr>
                <w:b/>
                <w:bCs/>
                <w:spacing w:val="-6"/>
                <w:sz w:val="18"/>
                <w:szCs w:val="18"/>
              </w:rPr>
              <w:t>2018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793C04" w14:textId="77777777" w:rsidR="00126492" w:rsidRPr="00075C6D" w:rsidRDefault="00126492" w:rsidP="002A5B3A">
            <w:pPr>
              <w:rPr>
                <w:b/>
                <w:bCs/>
                <w:spacing w:val="-6"/>
                <w:sz w:val="18"/>
                <w:szCs w:val="18"/>
              </w:rPr>
            </w:pPr>
            <w:r w:rsidRPr="00075C6D">
              <w:rPr>
                <w:b/>
                <w:bCs/>
                <w:spacing w:val="-6"/>
                <w:sz w:val="18"/>
                <w:szCs w:val="18"/>
              </w:rPr>
              <w:t>2019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A001269" w14:textId="77777777" w:rsidR="00126492" w:rsidRPr="00075C6D" w:rsidRDefault="00126492" w:rsidP="002A5B3A">
            <w:pPr>
              <w:rPr>
                <w:b/>
                <w:bCs/>
                <w:spacing w:val="-6"/>
                <w:sz w:val="18"/>
                <w:szCs w:val="18"/>
              </w:rPr>
            </w:pPr>
            <w:r w:rsidRPr="00075C6D">
              <w:rPr>
                <w:b/>
                <w:bCs/>
                <w:spacing w:val="-6"/>
                <w:sz w:val="18"/>
                <w:szCs w:val="18"/>
              </w:rPr>
              <w:t>2021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F1F63" w14:textId="77777777" w:rsidR="00126492" w:rsidRPr="00075C6D" w:rsidRDefault="00126492" w:rsidP="002A5B3A">
            <w:pPr>
              <w:rPr>
                <w:b/>
                <w:bCs/>
                <w:spacing w:val="-6"/>
                <w:sz w:val="18"/>
                <w:szCs w:val="18"/>
              </w:rPr>
            </w:pPr>
            <w:r w:rsidRPr="00075C6D">
              <w:rPr>
                <w:b/>
                <w:bCs/>
                <w:spacing w:val="-6"/>
                <w:sz w:val="18"/>
                <w:szCs w:val="18"/>
              </w:rPr>
              <w:t>2020</w:t>
            </w:r>
          </w:p>
        </w:tc>
        <w:tc>
          <w:tcPr>
            <w:tcW w:w="3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F3D941" w14:textId="77777777" w:rsidR="00126492" w:rsidRPr="00075C6D" w:rsidRDefault="00126492" w:rsidP="002A5B3A">
            <w:pPr>
              <w:rPr>
                <w:b/>
                <w:bCs/>
                <w:spacing w:val="-6"/>
                <w:sz w:val="18"/>
                <w:szCs w:val="18"/>
              </w:rPr>
            </w:pPr>
            <w:r w:rsidRPr="00075C6D">
              <w:rPr>
                <w:b/>
                <w:bCs/>
                <w:spacing w:val="-6"/>
                <w:sz w:val="18"/>
                <w:szCs w:val="18"/>
              </w:rPr>
              <w:t>2022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2669C" w14:textId="77777777" w:rsidR="00126492" w:rsidRPr="00075C6D" w:rsidRDefault="00126492" w:rsidP="002A5B3A">
            <w:pPr>
              <w:rPr>
                <w:b/>
                <w:bCs/>
                <w:spacing w:val="-6"/>
                <w:sz w:val="18"/>
                <w:szCs w:val="18"/>
                <w:vertAlign w:val="superscript"/>
              </w:rPr>
            </w:pPr>
            <w:r w:rsidRPr="00075C6D">
              <w:rPr>
                <w:b/>
                <w:bCs/>
                <w:spacing w:val="-6"/>
                <w:sz w:val="18"/>
                <w:szCs w:val="18"/>
              </w:rPr>
              <w:t>Recap.</w:t>
            </w:r>
          </w:p>
        </w:tc>
        <w:tc>
          <w:tcPr>
            <w:tcW w:w="4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739E7" w14:textId="77777777" w:rsidR="00126492" w:rsidRPr="00075C6D" w:rsidRDefault="00126492" w:rsidP="002A5B3A">
            <w:pPr>
              <w:rPr>
                <w:spacing w:val="-6"/>
                <w:sz w:val="18"/>
                <w:szCs w:val="18"/>
              </w:rPr>
            </w:pPr>
            <w:proofErr w:type="spellStart"/>
            <w:r w:rsidRPr="00075C6D">
              <w:rPr>
                <w:b/>
                <w:bCs/>
                <w:spacing w:val="-6"/>
                <w:sz w:val="18"/>
                <w:szCs w:val="18"/>
              </w:rPr>
              <w:t>Nrecap</w:t>
            </w:r>
            <w:proofErr w:type="spellEnd"/>
            <w:r w:rsidRPr="00075C6D">
              <w:rPr>
                <w:b/>
                <w:bCs/>
                <w:spacing w:val="-6"/>
                <w:sz w:val="18"/>
                <w:szCs w:val="18"/>
              </w:rPr>
              <w:t>.</w:t>
            </w:r>
            <w:r w:rsidRPr="00075C6D">
              <w:rPr>
                <w:b/>
                <w:bCs/>
                <w:spacing w:val="-6"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126492" w:rsidRPr="00075C6D" w14:paraId="78643A77" w14:textId="77777777" w:rsidTr="002A5B3A">
        <w:trPr>
          <w:trHeight w:val="20"/>
          <w:jc w:val="center"/>
        </w:trPr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31AF8A0D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2013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14:paraId="364FE69F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15</w:t>
            </w:r>
          </w:p>
        </w:tc>
        <w:tc>
          <w:tcPr>
            <w:tcW w:w="326" w:type="pct"/>
            <w:vAlign w:val="center"/>
          </w:tcPr>
          <w:p w14:paraId="324F29B2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1</w:t>
            </w: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21FF5387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3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5B342EEB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7BF8D525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1415DC3D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1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25AEC3F0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3C9F955F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5132266B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0BF8A699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5D1BF93F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0</w:t>
            </w:r>
          </w:p>
        </w:tc>
        <w:tc>
          <w:tcPr>
            <w:tcW w:w="421" w:type="pct"/>
            <w:vAlign w:val="center"/>
          </w:tcPr>
          <w:p w14:paraId="1535D289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5</w:t>
            </w:r>
          </w:p>
        </w:tc>
        <w:tc>
          <w:tcPr>
            <w:tcW w:w="466" w:type="pct"/>
            <w:vAlign w:val="center"/>
          </w:tcPr>
          <w:p w14:paraId="4CDA93C8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10</w:t>
            </w:r>
          </w:p>
        </w:tc>
      </w:tr>
      <w:tr w:rsidR="00126492" w:rsidRPr="00075C6D" w14:paraId="32416483" w14:textId="77777777" w:rsidTr="002A5B3A">
        <w:trPr>
          <w:trHeight w:val="20"/>
          <w:jc w:val="center"/>
        </w:trPr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3823ED21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2014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14:paraId="554CD53E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11</w:t>
            </w:r>
          </w:p>
        </w:tc>
        <w:tc>
          <w:tcPr>
            <w:tcW w:w="326" w:type="pct"/>
            <w:vAlign w:val="center"/>
          </w:tcPr>
          <w:p w14:paraId="7F9D8595" w14:textId="77777777" w:rsidR="00126492" w:rsidRPr="00075C6D" w:rsidRDefault="00126492" w:rsidP="002A5B3A">
            <w:pPr>
              <w:rPr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591AB211" w14:textId="77777777" w:rsidR="00126492" w:rsidRPr="00075C6D" w:rsidRDefault="00126492" w:rsidP="002A5B3A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702E29A3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2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36004EE5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1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44DF8A9F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1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4ED5D106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7BC0B628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2B191AB6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7D228D75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3199BD70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0</w:t>
            </w:r>
          </w:p>
        </w:tc>
        <w:tc>
          <w:tcPr>
            <w:tcW w:w="421" w:type="pct"/>
            <w:vAlign w:val="center"/>
          </w:tcPr>
          <w:p w14:paraId="720535F2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4</w:t>
            </w:r>
          </w:p>
        </w:tc>
        <w:tc>
          <w:tcPr>
            <w:tcW w:w="466" w:type="pct"/>
            <w:vAlign w:val="center"/>
          </w:tcPr>
          <w:p w14:paraId="4CF370F6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7</w:t>
            </w:r>
          </w:p>
        </w:tc>
      </w:tr>
      <w:tr w:rsidR="00126492" w:rsidRPr="00075C6D" w14:paraId="465B945F" w14:textId="77777777" w:rsidTr="002A5B3A">
        <w:trPr>
          <w:trHeight w:val="20"/>
          <w:jc w:val="center"/>
        </w:trPr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11B9B296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2015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14:paraId="1C04D26D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39</w:t>
            </w:r>
          </w:p>
        </w:tc>
        <w:tc>
          <w:tcPr>
            <w:tcW w:w="326" w:type="pct"/>
            <w:vAlign w:val="center"/>
          </w:tcPr>
          <w:p w14:paraId="00096057" w14:textId="77777777" w:rsidR="00126492" w:rsidRPr="00075C6D" w:rsidRDefault="00126492" w:rsidP="002A5B3A">
            <w:pPr>
              <w:rPr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02C19AB0" w14:textId="77777777" w:rsidR="00126492" w:rsidRPr="00075C6D" w:rsidRDefault="00126492" w:rsidP="002A5B3A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58580470" w14:textId="77777777" w:rsidR="00126492" w:rsidRPr="00075C6D" w:rsidRDefault="00126492" w:rsidP="002A5B3A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43AF3484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4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337E8EEF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6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193E3EA5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7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03F5EEED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0CDBA94E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61FAD972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2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6F74C885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1</w:t>
            </w:r>
          </w:p>
        </w:tc>
        <w:tc>
          <w:tcPr>
            <w:tcW w:w="421" w:type="pct"/>
            <w:vAlign w:val="center"/>
          </w:tcPr>
          <w:p w14:paraId="6E3D9BE9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20</w:t>
            </w:r>
          </w:p>
        </w:tc>
        <w:tc>
          <w:tcPr>
            <w:tcW w:w="466" w:type="pct"/>
            <w:vAlign w:val="center"/>
          </w:tcPr>
          <w:p w14:paraId="4C9334C0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19</w:t>
            </w:r>
          </w:p>
        </w:tc>
      </w:tr>
      <w:tr w:rsidR="00126492" w:rsidRPr="00075C6D" w14:paraId="353B330F" w14:textId="77777777" w:rsidTr="002A5B3A">
        <w:trPr>
          <w:trHeight w:val="20"/>
          <w:jc w:val="center"/>
        </w:trPr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4257EC8F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2016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14:paraId="421B00F1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26</w:t>
            </w:r>
          </w:p>
        </w:tc>
        <w:tc>
          <w:tcPr>
            <w:tcW w:w="326" w:type="pct"/>
            <w:vAlign w:val="center"/>
          </w:tcPr>
          <w:p w14:paraId="20FFF2F9" w14:textId="77777777" w:rsidR="00126492" w:rsidRPr="00075C6D" w:rsidRDefault="00126492" w:rsidP="002A5B3A">
            <w:pPr>
              <w:rPr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1618F0A2" w14:textId="77777777" w:rsidR="00126492" w:rsidRPr="00075C6D" w:rsidRDefault="00126492" w:rsidP="002A5B3A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55D436D7" w14:textId="77777777" w:rsidR="00126492" w:rsidRPr="00075C6D" w:rsidRDefault="00126492" w:rsidP="002A5B3A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4948B497" w14:textId="77777777" w:rsidR="00126492" w:rsidRPr="00075C6D" w:rsidRDefault="00126492" w:rsidP="002A5B3A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0544E092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10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3E68011A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2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36FF27E6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1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75AA7A25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281CC43F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0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72A16074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0</w:t>
            </w:r>
          </w:p>
        </w:tc>
        <w:tc>
          <w:tcPr>
            <w:tcW w:w="421" w:type="pct"/>
            <w:vAlign w:val="center"/>
          </w:tcPr>
          <w:p w14:paraId="33FE2B7E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13</w:t>
            </w:r>
          </w:p>
        </w:tc>
        <w:tc>
          <w:tcPr>
            <w:tcW w:w="466" w:type="pct"/>
            <w:vAlign w:val="center"/>
          </w:tcPr>
          <w:p w14:paraId="38D7433C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13</w:t>
            </w:r>
          </w:p>
        </w:tc>
      </w:tr>
      <w:tr w:rsidR="00126492" w:rsidRPr="00075C6D" w14:paraId="1221DFE4" w14:textId="77777777" w:rsidTr="002A5B3A">
        <w:trPr>
          <w:trHeight w:val="20"/>
          <w:jc w:val="center"/>
        </w:trPr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3B228D42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2017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14:paraId="3791E967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49</w:t>
            </w:r>
          </w:p>
        </w:tc>
        <w:tc>
          <w:tcPr>
            <w:tcW w:w="326" w:type="pct"/>
            <w:vAlign w:val="center"/>
          </w:tcPr>
          <w:p w14:paraId="73B3F8BE" w14:textId="77777777" w:rsidR="00126492" w:rsidRPr="00075C6D" w:rsidRDefault="00126492" w:rsidP="002A5B3A">
            <w:pPr>
              <w:rPr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5A5A998B" w14:textId="77777777" w:rsidR="00126492" w:rsidRPr="00075C6D" w:rsidRDefault="00126492" w:rsidP="002A5B3A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60C14189" w14:textId="77777777" w:rsidR="00126492" w:rsidRPr="00075C6D" w:rsidRDefault="00126492" w:rsidP="002A5B3A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70FC0F04" w14:textId="77777777" w:rsidR="00126492" w:rsidRPr="00075C6D" w:rsidRDefault="00126492" w:rsidP="002A5B3A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10D8FC06" w14:textId="77777777" w:rsidR="00126492" w:rsidRPr="00075C6D" w:rsidRDefault="00126492" w:rsidP="002A5B3A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6F49377C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13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66E290EC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7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1CDE97C3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2270C824" w14:textId="77777777" w:rsidR="00126492" w:rsidRPr="00075C6D" w:rsidRDefault="00126492" w:rsidP="002A5B3A">
            <w:pPr>
              <w:rPr>
                <w:sz w:val="18"/>
                <w:szCs w:val="18"/>
                <w:cs/>
              </w:rPr>
            </w:pPr>
            <w:r w:rsidRPr="00075C6D">
              <w:rPr>
                <w:sz w:val="18"/>
                <w:szCs w:val="18"/>
              </w:rPr>
              <w:t>2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5BBADEAC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1</w:t>
            </w:r>
          </w:p>
        </w:tc>
        <w:tc>
          <w:tcPr>
            <w:tcW w:w="421" w:type="pct"/>
            <w:vAlign w:val="center"/>
          </w:tcPr>
          <w:p w14:paraId="2AFD6545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23</w:t>
            </w:r>
          </w:p>
        </w:tc>
        <w:tc>
          <w:tcPr>
            <w:tcW w:w="466" w:type="pct"/>
            <w:vAlign w:val="center"/>
          </w:tcPr>
          <w:p w14:paraId="5622DA69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26</w:t>
            </w:r>
          </w:p>
        </w:tc>
      </w:tr>
      <w:tr w:rsidR="00126492" w:rsidRPr="00075C6D" w14:paraId="59D9A79C" w14:textId="77777777" w:rsidTr="002A5B3A">
        <w:trPr>
          <w:trHeight w:val="20"/>
          <w:jc w:val="center"/>
        </w:trPr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3896D6F7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2018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14:paraId="0DC190DC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39</w:t>
            </w:r>
          </w:p>
        </w:tc>
        <w:tc>
          <w:tcPr>
            <w:tcW w:w="326" w:type="pct"/>
            <w:vAlign w:val="center"/>
          </w:tcPr>
          <w:p w14:paraId="55DEF434" w14:textId="77777777" w:rsidR="00126492" w:rsidRPr="00075C6D" w:rsidRDefault="00126492" w:rsidP="002A5B3A">
            <w:pPr>
              <w:rPr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654B5624" w14:textId="77777777" w:rsidR="00126492" w:rsidRPr="00075C6D" w:rsidRDefault="00126492" w:rsidP="002A5B3A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16348875" w14:textId="77777777" w:rsidR="00126492" w:rsidRPr="00075C6D" w:rsidRDefault="00126492" w:rsidP="002A5B3A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7863C120" w14:textId="77777777" w:rsidR="00126492" w:rsidRPr="00075C6D" w:rsidRDefault="00126492" w:rsidP="002A5B3A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25F4D38D" w14:textId="77777777" w:rsidR="00126492" w:rsidRPr="00075C6D" w:rsidRDefault="00126492" w:rsidP="002A5B3A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3C64837E" w14:textId="77777777" w:rsidR="00126492" w:rsidRPr="00075C6D" w:rsidRDefault="00126492" w:rsidP="002A5B3A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7715463F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3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0634D80D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34511343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5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255CAF15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4</w:t>
            </w:r>
          </w:p>
        </w:tc>
        <w:tc>
          <w:tcPr>
            <w:tcW w:w="421" w:type="pct"/>
            <w:vAlign w:val="center"/>
          </w:tcPr>
          <w:p w14:paraId="6FB585E1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12</w:t>
            </w:r>
          </w:p>
        </w:tc>
        <w:tc>
          <w:tcPr>
            <w:tcW w:w="466" w:type="pct"/>
            <w:vAlign w:val="center"/>
          </w:tcPr>
          <w:p w14:paraId="21DDECFF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27</w:t>
            </w:r>
          </w:p>
        </w:tc>
      </w:tr>
      <w:tr w:rsidR="00126492" w:rsidRPr="00075C6D" w14:paraId="4B63BCBE" w14:textId="77777777" w:rsidTr="002A5B3A">
        <w:trPr>
          <w:trHeight w:val="20"/>
          <w:jc w:val="center"/>
        </w:trPr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0DFFF5A0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2019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14:paraId="2F7EA875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34</w:t>
            </w:r>
          </w:p>
        </w:tc>
        <w:tc>
          <w:tcPr>
            <w:tcW w:w="326" w:type="pct"/>
            <w:vAlign w:val="center"/>
          </w:tcPr>
          <w:p w14:paraId="29116639" w14:textId="77777777" w:rsidR="00126492" w:rsidRPr="00075C6D" w:rsidRDefault="00126492" w:rsidP="002A5B3A">
            <w:pPr>
              <w:rPr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1B8B6AC2" w14:textId="77777777" w:rsidR="00126492" w:rsidRPr="00075C6D" w:rsidRDefault="00126492" w:rsidP="002A5B3A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4E8B43FB" w14:textId="77777777" w:rsidR="00126492" w:rsidRPr="00075C6D" w:rsidRDefault="00126492" w:rsidP="002A5B3A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4FBBD42B" w14:textId="77777777" w:rsidR="00126492" w:rsidRPr="00075C6D" w:rsidRDefault="00126492" w:rsidP="002A5B3A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73C7433E" w14:textId="77777777" w:rsidR="00126492" w:rsidRPr="00075C6D" w:rsidRDefault="00126492" w:rsidP="002A5B3A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3E6BA89F" w14:textId="77777777" w:rsidR="00126492" w:rsidRPr="00075C6D" w:rsidRDefault="00126492" w:rsidP="002A5B3A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4330A26B" w14:textId="77777777" w:rsidR="00126492" w:rsidRPr="00075C6D" w:rsidRDefault="00126492" w:rsidP="002A5B3A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3BD3C7BA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0</w:t>
            </w:r>
          </w:p>
        </w:tc>
        <w:tc>
          <w:tcPr>
            <w:tcW w:w="327" w:type="pct"/>
            <w:vAlign w:val="center"/>
          </w:tcPr>
          <w:p w14:paraId="46A1F0C7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4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4D9EE3B3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4</w:t>
            </w:r>
          </w:p>
        </w:tc>
        <w:tc>
          <w:tcPr>
            <w:tcW w:w="421" w:type="pct"/>
            <w:vAlign w:val="center"/>
          </w:tcPr>
          <w:p w14:paraId="639228F6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8</w:t>
            </w:r>
          </w:p>
        </w:tc>
        <w:tc>
          <w:tcPr>
            <w:tcW w:w="466" w:type="pct"/>
            <w:vAlign w:val="center"/>
          </w:tcPr>
          <w:p w14:paraId="793A4486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26</w:t>
            </w:r>
          </w:p>
        </w:tc>
      </w:tr>
      <w:tr w:rsidR="00126492" w:rsidRPr="00075C6D" w14:paraId="27CD1F12" w14:textId="77777777" w:rsidTr="002A5B3A">
        <w:trPr>
          <w:trHeight w:val="20"/>
          <w:jc w:val="center"/>
        </w:trPr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4C4CACCC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2020</w:t>
            </w:r>
          </w:p>
        </w:tc>
        <w:tc>
          <w:tcPr>
            <w:tcW w:w="506" w:type="pct"/>
            <w:shd w:val="clear" w:color="auto" w:fill="auto"/>
            <w:noWrap/>
            <w:vAlign w:val="center"/>
          </w:tcPr>
          <w:p w14:paraId="348DFDE7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-</w:t>
            </w:r>
          </w:p>
        </w:tc>
        <w:tc>
          <w:tcPr>
            <w:tcW w:w="326" w:type="pct"/>
            <w:vAlign w:val="center"/>
          </w:tcPr>
          <w:p w14:paraId="4652610F" w14:textId="77777777" w:rsidR="00126492" w:rsidRPr="00075C6D" w:rsidRDefault="00126492" w:rsidP="002A5B3A">
            <w:pPr>
              <w:rPr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noWrap/>
            <w:vAlign w:val="center"/>
          </w:tcPr>
          <w:p w14:paraId="616243A1" w14:textId="77777777" w:rsidR="00126492" w:rsidRPr="00075C6D" w:rsidRDefault="00126492" w:rsidP="002A5B3A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11C966C3" w14:textId="77777777" w:rsidR="00126492" w:rsidRPr="00075C6D" w:rsidRDefault="00126492" w:rsidP="002A5B3A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7677F033" w14:textId="77777777" w:rsidR="00126492" w:rsidRPr="00075C6D" w:rsidRDefault="00126492" w:rsidP="002A5B3A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7246B88E" w14:textId="77777777" w:rsidR="00126492" w:rsidRPr="00075C6D" w:rsidRDefault="00126492" w:rsidP="002A5B3A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1E230C4F" w14:textId="77777777" w:rsidR="00126492" w:rsidRPr="00075C6D" w:rsidRDefault="00126492" w:rsidP="002A5B3A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419BFBC1" w14:textId="77777777" w:rsidR="00126492" w:rsidRPr="00075C6D" w:rsidRDefault="00126492" w:rsidP="002A5B3A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1815F8C7" w14:textId="77777777" w:rsidR="00126492" w:rsidRPr="00075C6D" w:rsidRDefault="00126492" w:rsidP="002A5B3A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vAlign w:val="center"/>
          </w:tcPr>
          <w:p w14:paraId="1DF59FB8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-</w:t>
            </w:r>
          </w:p>
        </w:tc>
        <w:tc>
          <w:tcPr>
            <w:tcW w:w="327" w:type="pct"/>
            <w:shd w:val="clear" w:color="auto" w:fill="auto"/>
            <w:noWrap/>
            <w:vAlign w:val="center"/>
          </w:tcPr>
          <w:p w14:paraId="72FD1CDF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-</w:t>
            </w:r>
          </w:p>
        </w:tc>
        <w:tc>
          <w:tcPr>
            <w:tcW w:w="421" w:type="pct"/>
            <w:vAlign w:val="center"/>
          </w:tcPr>
          <w:p w14:paraId="73499EB4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-</w:t>
            </w:r>
          </w:p>
        </w:tc>
        <w:tc>
          <w:tcPr>
            <w:tcW w:w="466" w:type="pct"/>
            <w:vAlign w:val="center"/>
          </w:tcPr>
          <w:p w14:paraId="6A5A5DCB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-</w:t>
            </w:r>
          </w:p>
        </w:tc>
      </w:tr>
      <w:tr w:rsidR="00126492" w:rsidRPr="00075C6D" w14:paraId="08822A32" w14:textId="77777777" w:rsidTr="002A5B3A">
        <w:trPr>
          <w:trHeight w:val="20"/>
          <w:jc w:val="center"/>
        </w:trPr>
        <w:tc>
          <w:tcPr>
            <w:tcW w:w="33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2DC5B7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2021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E06BE99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38</w:t>
            </w:r>
          </w:p>
        </w:tc>
        <w:tc>
          <w:tcPr>
            <w:tcW w:w="326" w:type="pct"/>
            <w:tcBorders>
              <w:bottom w:val="single" w:sz="4" w:space="0" w:color="auto"/>
            </w:tcBorders>
            <w:vAlign w:val="center"/>
          </w:tcPr>
          <w:p w14:paraId="33CAA124" w14:textId="77777777" w:rsidR="00126492" w:rsidRPr="00075C6D" w:rsidRDefault="00126492" w:rsidP="002A5B3A">
            <w:pPr>
              <w:rPr>
                <w:sz w:val="18"/>
                <w:szCs w:val="18"/>
              </w:rPr>
            </w:pPr>
          </w:p>
        </w:tc>
        <w:tc>
          <w:tcPr>
            <w:tcW w:w="32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94BD56" w14:textId="77777777" w:rsidR="00126492" w:rsidRPr="00075C6D" w:rsidRDefault="00126492" w:rsidP="002A5B3A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309597" w14:textId="77777777" w:rsidR="00126492" w:rsidRPr="00075C6D" w:rsidRDefault="00126492" w:rsidP="002A5B3A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AE77362" w14:textId="77777777" w:rsidR="00126492" w:rsidRPr="00075C6D" w:rsidRDefault="00126492" w:rsidP="002A5B3A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C4252EA" w14:textId="77777777" w:rsidR="00126492" w:rsidRPr="00075C6D" w:rsidRDefault="00126492" w:rsidP="002A5B3A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73AC75" w14:textId="77777777" w:rsidR="00126492" w:rsidRPr="00075C6D" w:rsidRDefault="00126492" w:rsidP="002A5B3A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ABC8FC" w14:textId="77777777" w:rsidR="00126492" w:rsidRPr="00075C6D" w:rsidRDefault="00126492" w:rsidP="002A5B3A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4A6C81" w14:textId="77777777" w:rsidR="00126492" w:rsidRPr="00075C6D" w:rsidRDefault="00126492" w:rsidP="002A5B3A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vAlign w:val="center"/>
          </w:tcPr>
          <w:p w14:paraId="2A313535" w14:textId="77777777" w:rsidR="00126492" w:rsidRPr="00075C6D" w:rsidRDefault="00126492" w:rsidP="002A5B3A">
            <w:pPr>
              <w:rPr>
                <w:sz w:val="18"/>
                <w:szCs w:val="18"/>
              </w:rPr>
            </w:pPr>
          </w:p>
        </w:tc>
        <w:tc>
          <w:tcPr>
            <w:tcW w:w="327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D2E967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9</w:t>
            </w:r>
          </w:p>
        </w:tc>
        <w:tc>
          <w:tcPr>
            <w:tcW w:w="421" w:type="pct"/>
            <w:tcBorders>
              <w:bottom w:val="single" w:sz="4" w:space="0" w:color="auto"/>
            </w:tcBorders>
            <w:vAlign w:val="center"/>
          </w:tcPr>
          <w:p w14:paraId="0250E246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9</w:t>
            </w:r>
          </w:p>
        </w:tc>
        <w:tc>
          <w:tcPr>
            <w:tcW w:w="466" w:type="pct"/>
            <w:tcBorders>
              <w:bottom w:val="single" w:sz="4" w:space="0" w:color="auto"/>
            </w:tcBorders>
            <w:vAlign w:val="center"/>
          </w:tcPr>
          <w:p w14:paraId="74054056" w14:textId="77777777" w:rsidR="00126492" w:rsidRPr="00075C6D" w:rsidRDefault="00126492" w:rsidP="002A5B3A">
            <w:pPr>
              <w:rPr>
                <w:sz w:val="18"/>
                <w:szCs w:val="18"/>
              </w:rPr>
            </w:pPr>
            <w:r w:rsidRPr="00075C6D">
              <w:rPr>
                <w:sz w:val="18"/>
                <w:szCs w:val="18"/>
              </w:rPr>
              <w:t>29</w:t>
            </w:r>
          </w:p>
        </w:tc>
      </w:tr>
    </w:tbl>
    <w:bookmarkEnd w:id="0"/>
    <w:p w14:paraId="04996974" w14:textId="77777777" w:rsidR="00126492" w:rsidRPr="00075C6D" w:rsidRDefault="00126492" w:rsidP="00126492">
      <w:pPr>
        <w:spacing w:before="120"/>
        <w:rPr>
          <w:b/>
          <w:bCs/>
          <w:sz w:val="16"/>
          <w:szCs w:val="16"/>
        </w:rPr>
      </w:pPr>
      <w:r w:rsidRPr="00075C6D">
        <w:rPr>
          <w:sz w:val="16"/>
          <w:szCs w:val="16"/>
          <w:vertAlign w:val="superscript"/>
        </w:rPr>
        <w:t xml:space="preserve">a </w:t>
      </w:r>
      <w:r w:rsidRPr="00075C6D">
        <w:rPr>
          <w:sz w:val="16"/>
          <w:szCs w:val="16"/>
        </w:rPr>
        <w:t xml:space="preserve">The released number includes the number of birds that were first time captured and recaptured per occasion year </w:t>
      </w:r>
    </w:p>
    <w:p w14:paraId="0C6F3DD7" w14:textId="5A470552" w:rsidR="00126492" w:rsidRPr="00075C6D" w:rsidRDefault="00126492" w:rsidP="00126492">
      <w:pPr>
        <w:rPr>
          <w:b/>
          <w:bCs/>
        </w:rPr>
      </w:pPr>
      <w:proofErr w:type="gramStart"/>
      <w:r w:rsidRPr="00075C6D">
        <w:rPr>
          <w:sz w:val="16"/>
          <w:szCs w:val="16"/>
          <w:vertAlign w:val="superscript"/>
        </w:rPr>
        <w:t>b</w:t>
      </w:r>
      <w:r w:rsidRPr="00075C6D">
        <w:rPr>
          <w:sz w:val="16"/>
          <w:szCs w:val="16"/>
          <w:vertAlign w:val="subscript"/>
        </w:rPr>
        <w:t xml:space="preserve">  </w:t>
      </w:r>
      <w:r w:rsidRPr="00075C6D">
        <w:rPr>
          <w:sz w:val="16"/>
          <w:szCs w:val="16"/>
        </w:rPr>
        <w:t>Total</w:t>
      </w:r>
      <w:proofErr w:type="gramEnd"/>
      <w:r w:rsidRPr="00075C6D">
        <w:rPr>
          <w:sz w:val="16"/>
          <w:szCs w:val="16"/>
        </w:rPr>
        <w:t xml:space="preserve"> individual includes recapture number (Recap.) and never recapture number (</w:t>
      </w:r>
      <w:proofErr w:type="spellStart"/>
      <w:r w:rsidRPr="00075C6D">
        <w:rPr>
          <w:sz w:val="16"/>
          <w:szCs w:val="16"/>
        </w:rPr>
        <w:t>Nrecap</w:t>
      </w:r>
      <w:proofErr w:type="spellEnd"/>
      <w:r w:rsidR="00407188">
        <w:rPr>
          <w:rFonts w:cs="Angsana New"/>
          <w:sz w:val="16"/>
          <w:szCs w:val="20"/>
          <w:lang w:val="en-001" w:bidi="th-TH"/>
        </w:rPr>
        <w:t>.</w:t>
      </w:r>
      <w:r w:rsidRPr="00075C6D">
        <w:rPr>
          <w:sz w:val="16"/>
          <w:szCs w:val="16"/>
        </w:rPr>
        <w:t>) of the bird per occasion year</w:t>
      </w:r>
    </w:p>
    <w:p w14:paraId="7E19E285" w14:textId="227F9F1E" w:rsidR="005E1C59" w:rsidRDefault="005E1C59" w:rsidP="00126492"/>
    <w:sectPr w:rsidR="005E1C59" w:rsidSect="003955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07"/>
    <w:rsid w:val="00084113"/>
    <w:rsid w:val="000A48B9"/>
    <w:rsid w:val="00126492"/>
    <w:rsid w:val="00137E12"/>
    <w:rsid w:val="001604CE"/>
    <w:rsid w:val="00162E8A"/>
    <w:rsid w:val="00181AFA"/>
    <w:rsid w:val="002510AB"/>
    <w:rsid w:val="00285919"/>
    <w:rsid w:val="002A288F"/>
    <w:rsid w:val="002D6622"/>
    <w:rsid w:val="00395541"/>
    <w:rsid w:val="003C2D47"/>
    <w:rsid w:val="00407188"/>
    <w:rsid w:val="00423E90"/>
    <w:rsid w:val="004654A3"/>
    <w:rsid w:val="004962AD"/>
    <w:rsid w:val="004C14DC"/>
    <w:rsid w:val="005E1C59"/>
    <w:rsid w:val="007E46CB"/>
    <w:rsid w:val="00827282"/>
    <w:rsid w:val="008B7DB9"/>
    <w:rsid w:val="009A1C51"/>
    <w:rsid w:val="009B1403"/>
    <w:rsid w:val="009D462A"/>
    <w:rsid w:val="00A17D6E"/>
    <w:rsid w:val="00A36E59"/>
    <w:rsid w:val="00B03807"/>
    <w:rsid w:val="00C04FBA"/>
    <w:rsid w:val="00CA06B0"/>
    <w:rsid w:val="00CC510C"/>
    <w:rsid w:val="00D64BE0"/>
    <w:rsid w:val="00E46405"/>
    <w:rsid w:val="00EA0B0B"/>
    <w:rsid w:val="00FD424F"/>
    <w:rsid w:val="00FE0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E711E"/>
  <w15:chartTrackingRefBased/>
  <w15:docId w15:val="{C54E483A-0D89-D04E-BAD4-2DBD4CCD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BE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lrow">
    <w:name w:val="tbl row"/>
    <w:basedOn w:val="Normal"/>
    <w:rsid w:val="00D64B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40" w:after="40" w:line="240" w:lineRule="atLeast"/>
    </w:pPr>
    <w:rPr>
      <w:rFonts w:ascii="Verdana" w:hAnsi="Verdana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Rosalyn Johnson</dc:creator>
  <cp:keywords/>
  <dc:description/>
  <cp:lastModifiedBy>Praeploy Kongsurakan</cp:lastModifiedBy>
  <cp:revision>2</cp:revision>
  <dcterms:created xsi:type="dcterms:W3CDTF">2023-06-16T10:15:00Z</dcterms:created>
  <dcterms:modified xsi:type="dcterms:W3CDTF">2023-06-16T10:15:00Z</dcterms:modified>
</cp:coreProperties>
</file>